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7F" w:rsidRDefault="0017447F" w:rsidP="0017447F">
      <w:pPr>
        <w:jc w:val="center"/>
        <w:rPr>
          <w:b/>
        </w:rPr>
      </w:pPr>
      <w:r>
        <w:rPr>
          <w:b/>
        </w:rPr>
        <w:br/>
        <w:t>График</w:t>
      </w:r>
    </w:p>
    <w:p w:rsidR="0017447F" w:rsidRDefault="0017447F" w:rsidP="0017447F">
      <w:pPr>
        <w:pStyle w:val="Default"/>
        <w:jc w:val="center"/>
      </w:pPr>
      <w:r>
        <w:t xml:space="preserve"> </w:t>
      </w:r>
      <w:r>
        <w:rPr>
          <w:b/>
          <w:bCs/>
        </w:rPr>
        <w:t xml:space="preserve">оценочных процедур в 1–11-х классах </w:t>
      </w:r>
    </w:p>
    <w:p w:rsidR="0017447F" w:rsidRDefault="0017447F" w:rsidP="0017447F">
      <w:pPr>
        <w:jc w:val="center"/>
        <w:rPr>
          <w:b/>
          <w:bCs/>
        </w:rPr>
      </w:pPr>
      <w:r>
        <w:rPr>
          <w:b/>
          <w:bCs/>
        </w:rPr>
        <w:t>на второе полугодие</w:t>
      </w:r>
    </w:p>
    <w:p w:rsidR="0017447F" w:rsidRDefault="0017447F" w:rsidP="0017447F">
      <w:pPr>
        <w:pStyle w:val="Default"/>
        <w:rPr>
          <w:b/>
          <w:bCs/>
        </w:rPr>
      </w:pPr>
      <w:r>
        <w:rPr>
          <w:rFonts w:cstheme="minorBidi"/>
          <w:color w:val="auto"/>
          <w:lang w:eastAsia="ru-RU"/>
        </w:rPr>
        <w:t xml:space="preserve">                                                         </w:t>
      </w:r>
      <w:r>
        <w:rPr>
          <w:b/>
          <w:bCs/>
        </w:rPr>
        <w:t>2023-2024 учебного года</w:t>
      </w:r>
    </w:p>
    <w:p w:rsidR="0017447F" w:rsidRDefault="0017447F" w:rsidP="0017447F">
      <w:pPr>
        <w:pStyle w:val="Default"/>
      </w:pPr>
    </w:p>
    <w:tbl>
      <w:tblPr>
        <w:tblStyle w:val="a8"/>
        <w:tblW w:w="0" w:type="auto"/>
        <w:tblLook w:val="04A0"/>
      </w:tblPr>
      <w:tblGrid>
        <w:gridCol w:w="1659"/>
        <w:gridCol w:w="4451"/>
        <w:gridCol w:w="3461"/>
      </w:tblGrid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F" w:rsidRDefault="0017447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F" w:rsidRDefault="0017447F">
            <w:pPr>
              <w:pStyle w:val="Default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Вид оценочной процедуры</w:t>
            </w:r>
          </w:p>
          <w:tbl>
            <w:tblPr>
              <w:tblW w:w="0" w:type="auto"/>
              <w:tblLook w:val="04A0"/>
            </w:tblPr>
            <w:tblGrid>
              <w:gridCol w:w="222"/>
              <w:gridCol w:w="222"/>
            </w:tblGrid>
            <w:tr w:rsidR="0017447F">
              <w:trPr>
                <w:trHeight w:val="1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7447F" w:rsidRDefault="0017447F">
                  <w:pPr>
                    <w:pStyle w:val="Default"/>
                    <w:spacing w:line="276" w:lineRule="auto"/>
                    <w:ind w:firstLine="142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47F" w:rsidRDefault="0017447F">
                  <w:pPr>
                    <w:pStyle w:val="Default"/>
                    <w:spacing w:line="276" w:lineRule="auto"/>
                    <w:ind w:firstLine="142"/>
                    <w:jc w:val="center"/>
                    <w:rPr>
                      <w:b/>
                      <w:sz w:val="23"/>
                      <w:szCs w:val="23"/>
                    </w:rPr>
                  </w:pPr>
                </w:p>
              </w:tc>
            </w:tr>
          </w:tbl>
          <w:p w:rsidR="0017447F" w:rsidRDefault="0017447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F" w:rsidRDefault="0017447F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Сроки</w:t>
            </w:r>
          </w:p>
        </w:tc>
      </w:tr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0C" w:rsidRDefault="0065750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0C" w:rsidRDefault="0065750C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0C" w:rsidRDefault="0065750C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17447F" w:rsidTr="00CF0F0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447F" w:rsidRDefault="0017447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</w:t>
            </w:r>
            <w:r w:rsidR="006177DF">
              <w:rPr>
                <w:b/>
                <w:lang w:eastAsia="en-US"/>
              </w:rPr>
              <w:t xml:space="preserve">                      1-е</w:t>
            </w:r>
            <w:r>
              <w:rPr>
                <w:b/>
                <w:lang w:eastAsia="en-US"/>
              </w:rPr>
              <w:t xml:space="preserve"> класс</w:t>
            </w:r>
            <w:r w:rsidR="006177DF">
              <w:rPr>
                <w:b/>
                <w:lang w:eastAsia="en-US"/>
              </w:rPr>
              <w:t>ы</w:t>
            </w:r>
          </w:p>
        </w:tc>
      </w:tr>
      <w:tr w:rsidR="006907FB" w:rsidTr="006907FB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F" w:rsidRDefault="00174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F" w:rsidRDefault="00174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Тематический контрольный диктант по русскому языку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F" w:rsidRDefault="006177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</w:t>
            </w:r>
            <w:r w:rsidR="0031296C">
              <w:rPr>
                <w:lang w:eastAsia="en-US"/>
              </w:rPr>
              <w:t>/06.02</w:t>
            </w:r>
            <w:r>
              <w:rPr>
                <w:lang w:eastAsia="en-US"/>
              </w:rPr>
              <w:t>, 04.05</w:t>
            </w:r>
          </w:p>
          <w:p w:rsidR="0017447F" w:rsidRDefault="0017447F">
            <w:pPr>
              <w:jc w:val="center"/>
              <w:rPr>
                <w:lang w:eastAsia="en-US"/>
              </w:rPr>
            </w:pPr>
          </w:p>
        </w:tc>
      </w:tr>
      <w:tr w:rsidR="0017447F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F" w:rsidRDefault="00DF028B" w:rsidP="00DF02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</w:t>
            </w:r>
            <w:r w:rsidR="006177DF">
              <w:rPr>
                <w:lang w:eastAsia="en-US"/>
              </w:rPr>
              <w:t xml:space="preserve"> </w:t>
            </w:r>
            <w:r w:rsidR="0017447F">
              <w:rPr>
                <w:lang w:eastAsia="en-US"/>
              </w:rPr>
              <w:t>по математике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F" w:rsidRDefault="0017447F">
            <w:pPr>
              <w:rPr>
                <w:lang w:eastAsia="en-US"/>
              </w:rPr>
            </w:pPr>
          </w:p>
          <w:p w:rsidR="0017447F" w:rsidRDefault="0031296C" w:rsidP="006177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14.05/</w:t>
            </w:r>
            <w:r w:rsidR="006177DF">
              <w:rPr>
                <w:lang w:eastAsia="en-US"/>
              </w:rPr>
              <w:t>16.05</w:t>
            </w:r>
          </w:p>
        </w:tc>
      </w:tr>
      <w:tr w:rsidR="0031296C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6C" w:rsidRDefault="0031296C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6C" w:rsidRDefault="00312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литературному чтению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6C" w:rsidRDefault="0031296C" w:rsidP="00312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06.02,16.05</w:t>
            </w:r>
          </w:p>
        </w:tc>
      </w:tr>
      <w:tr w:rsidR="006177DF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DF" w:rsidRDefault="006177DF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DF" w:rsidRDefault="006177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окружающему миру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DF" w:rsidRDefault="006177DF" w:rsidP="006177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  <w:r w:rsidR="0031296C">
              <w:rPr>
                <w:lang w:eastAsia="en-US"/>
              </w:rPr>
              <w:t>/06.03</w:t>
            </w:r>
            <w:r>
              <w:rPr>
                <w:lang w:eastAsia="en-US"/>
              </w:rPr>
              <w:t>, 15.05</w:t>
            </w:r>
            <w:r w:rsidR="0031296C">
              <w:rPr>
                <w:lang w:eastAsia="en-US"/>
              </w:rPr>
              <w:t>/22.05</w:t>
            </w:r>
          </w:p>
        </w:tc>
      </w:tr>
      <w:tr w:rsidR="0017447F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F" w:rsidRDefault="006177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ИЗО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F" w:rsidRDefault="006177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</w:tr>
      <w:tr w:rsidR="0017447F" w:rsidTr="00CF0F0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447F" w:rsidRDefault="0017447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</w:t>
            </w:r>
            <w:r w:rsidR="006177DF">
              <w:rPr>
                <w:b/>
                <w:lang w:eastAsia="en-US"/>
              </w:rPr>
              <w:t xml:space="preserve">                             2-е</w:t>
            </w:r>
            <w:r>
              <w:rPr>
                <w:b/>
                <w:lang w:eastAsia="en-US"/>
              </w:rPr>
              <w:t xml:space="preserve"> класс</w:t>
            </w:r>
            <w:r w:rsidR="006177DF">
              <w:rPr>
                <w:b/>
                <w:lang w:eastAsia="en-US"/>
              </w:rPr>
              <w:t>ы</w:t>
            </w:r>
          </w:p>
        </w:tc>
      </w:tr>
      <w:tr w:rsidR="006907FB" w:rsidTr="006907FB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F" w:rsidRDefault="0017447F">
            <w:pPr>
              <w:rPr>
                <w:lang w:eastAsia="en-US"/>
              </w:rPr>
            </w:pPr>
          </w:p>
          <w:p w:rsidR="0017447F" w:rsidRDefault="0017447F">
            <w:pPr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F" w:rsidRDefault="00174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Тематический контрольный диктант по русскому языку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11.01, 19.01,02.02,13.02,18.03,09.04,</w:t>
            </w:r>
          </w:p>
          <w:p w:rsidR="0017447F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14.05,16.05.17.05</w:t>
            </w:r>
            <w:r w:rsidR="0017447F">
              <w:rPr>
                <w:lang w:eastAsia="en-US"/>
              </w:rPr>
              <w:t>.</w:t>
            </w:r>
          </w:p>
        </w:tc>
      </w:tr>
      <w:tr w:rsidR="0017447F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F" w:rsidRDefault="00174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по математике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F" w:rsidRDefault="006907FB" w:rsidP="00020F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11.01,</w:t>
            </w:r>
            <w:r w:rsidR="00DF028B">
              <w:rPr>
                <w:lang w:eastAsia="en-US"/>
              </w:rPr>
              <w:t>02.02</w:t>
            </w:r>
            <w:r>
              <w:rPr>
                <w:lang w:eastAsia="en-US"/>
              </w:rPr>
              <w:t>,04.03,09.04.08.05</w:t>
            </w:r>
          </w:p>
          <w:p w:rsidR="0017447F" w:rsidRDefault="0017447F">
            <w:pPr>
              <w:rPr>
                <w:lang w:eastAsia="en-US"/>
              </w:rPr>
            </w:pPr>
          </w:p>
        </w:tc>
      </w:tr>
      <w:tr w:rsidR="0017447F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47F" w:rsidRDefault="0017447F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F" w:rsidRDefault="00DF02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Тематический контроль </w:t>
            </w:r>
            <w:r w:rsidR="0017447F">
              <w:rPr>
                <w:lang w:eastAsia="en-US"/>
              </w:rPr>
              <w:t>по литературному чтению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F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12.02,04.03.13.03,15.04,07.05,20.05</w:t>
            </w:r>
          </w:p>
          <w:p w:rsidR="0017447F" w:rsidRDefault="0017447F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 w:rsidP="00603A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по англ.языку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 w:rsidP="00603A80">
            <w:pPr>
              <w:jc w:val="center"/>
              <w:rPr>
                <w:lang w:eastAsia="en-US"/>
              </w:rPr>
            </w:pPr>
          </w:p>
          <w:p w:rsidR="006907FB" w:rsidRDefault="006907FB" w:rsidP="00603A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15.02,14.03.14.05</w:t>
            </w:r>
          </w:p>
        </w:tc>
      </w:tr>
      <w:tr w:rsidR="006907FB" w:rsidTr="00690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 w:rsidP="00603A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окружающему миру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 w:rsidP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12.01, 05.03, </w:t>
            </w:r>
            <w:r w:rsidR="00DF028B">
              <w:rPr>
                <w:lang w:eastAsia="en-US"/>
              </w:rPr>
              <w:t>17.05/</w:t>
            </w:r>
            <w:r>
              <w:rPr>
                <w:lang w:eastAsia="en-US"/>
              </w:rPr>
              <w:t>07.05</w:t>
            </w:r>
          </w:p>
        </w:tc>
      </w:tr>
      <w:tr w:rsidR="006907FB" w:rsidTr="006907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 w:rsidP="00603A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ИЗО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 w:rsidP="00603A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14.03,08.05</w:t>
            </w:r>
          </w:p>
        </w:tc>
      </w:tr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07FB" w:rsidRDefault="006907FB">
            <w:pPr>
              <w:ind w:left="2277"/>
              <w:rPr>
                <w:lang w:eastAsia="en-US"/>
              </w:rPr>
            </w:pPr>
            <w:r>
              <w:rPr>
                <w:b/>
                <w:lang w:eastAsia="en-US"/>
              </w:rPr>
              <w:t>3 класс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7FB" w:rsidRDefault="006907FB">
            <w:pPr>
              <w:rPr>
                <w:lang w:eastAsia="en-US"/>
              </w:rPr>
            </w:pPr>
          </w:p>
        </w:tc>
      </w:tr>
      <w:tr w:rsidR="006907FB" w:rsidTr="006907FB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контрольный диктант по русскому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AD4A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28.02./27.02</w:t>
            </w:r>
            <w:r w:rsidR="006907FB">
              <w:rPr>
                <w:lang w:eastAsia="en-US"/>
              </w:rPr>
              <w:t>, 20.03, 08.05</w:t>
            </w:r>
            <w:r>
              <w:rPr>
                <w:lang w:eastAsia="en-US"/>
              </w:rPr>
              <w:t>/07.05</w:t>
            </w:r>
            <w:r w:rsidR="006907FB">
              <w:rPr>
                <w:lang w:eastAsia="en-US"/>
              </w:rPr>
              <w:t>, 15.05, 22.05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литературному чтению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  <w:r w:rsidR="00AD4AD1">
              <w:rPr>
                <w:lang w:eastAsia="en-US"/>
              </w:rPr>
              <w:t>/17.01</w:t>
            </w:r>
            <w:r>
              <w:rPr>
                <w:lang w:eastAsia="en-US"/>
              </w:rPr>
              <w:t xml:space="preserve">, 14.02, </w:t>
            </w:r>
            <w:r w:rsidR="00AD4AD1">
              <w:rPr>
                <w:lang w:eastAsia="en-US"/>
              </w:rPr>
              <w:t>13.03/14.03, 08.04, 22.04, 08.05, 2</w:t>
            </w:r>
            <w:r>
              <w:rPr>
                <w:lang w:eastAsia="en-US"/>
              </w:rPr>
              <w:t>0.05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по математике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01.02, 27.02, 23.04, 14.05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окружающему миру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  <w:r w:rsidR="00AD4AD1">
              <w:rPr>
                <w:lang w:eastAsia="en-US"/>
              </w:rPr>
              <w:t>/07.02</w:t>
            </w:r>
            <w:r>
              <w:rPr>
                <w:lang w:eastAsia="en-US"/>
              </w:rPr>
              <w:t>, 01.03</w:t>
            </w:r>
            <w:r w:rsidR="00AD4AD1">
              <w:rPr>
                <w:lang w:eastAsia="en-US"/>
              </w:rPr>
              <w:t>/28.02</w:t>
            </w:r>
            <w:r>
              <w:rPr>
                <w:lang w:eastAsia="en-US"/>
              </w:rPr>
              <w:t>, 17.05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по англ.языку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Pr="00BA069E" w:rsidRDefault="006907FB" w:rsidP="00BA069E">
            <w:pPr>
              <w:jc w:val="center"/>
              <w:rPr>
                <w:lang w:eastAsia="en-US"/>
              </w:rPr>
            </w:pPr>
            <w:r w:rsidRPr="00BA069E">
              <w:rPr>
                <w:lang w:eastAsia="en-US"/>
              </w:rPr>
              <w:t>15.02,</w:t>
            </w:r>
            <w:r w:rsidR="00BA069E" w:rsidRPr="00BA069E">
              <w:rPr>
                <w:lang w:eastAsia="en-US"/>
              </w:rPr>
              <w:t xml:space="preserve">14.03, 16.04, </w:t>
            </w:r>
            <w:r w:rsidRPr="00BA069E">
              <w:rPr>
                <w:lang w:eastAsia="en-US"/>
              </w:rPr>
              <w:t>14.05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ИЗО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</w:t>
            </w:r>
          </w:p>
        </w:tc>
      </w:tr>
      <w:tr w:rsidR="006907FB" w:rsidTr="00CF0F0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07FB" w:rsidRDefault="006907F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4 класс</w:t>
            </w:r>
          </w:p>
        </w:tc>
      </w:tr>
      <w:tr w:rsidR="006907FB" w:rsidTr="006907FB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по математике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14.02, 04.04, 06.05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контрольный диктант по русскому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07.02, 26.04, 17.05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 w:rsidP="00211A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Тематический контроль по литературному чтению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по англ.языку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18.03,06.05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окружающему миру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</w:tr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Всероссийский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Всероссийские проверочные работы по русскому языку, математике, окружающему миру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графику </w:t>
            </w:r>
            <w:proofErr w:type="spellStart"/>
            <w:r>
              <w:rPr>
                <w:lang w:eastAsia="en-US"/>
              </w:rPr>
              <w:t>Рособрнадзора</w:t>
            </w:r>
            <w:proofErr w:type="spellEnd"/>
          </w:p>
        </w:tc>
      </w:tr>
      <w:tr w:rsidR="006907FB" w:rsidTr="00CF0F0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07FB" w:rsidRDefault="006907FB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5-е классы</w:t>
            </w:r>
          </w:p>
        </w:tc>
      </w:tr>
      <w:tr w:rsidR="006907FB" w:rsidTr="006907FB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Тематическая контрольная работа  по математике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08.02, 25.04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5921D8" w:rsidTr="006907FB"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D8" w:rsidRDefault="005921D8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D8" w:rsidRDefault="00592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контрольный диктант по русскому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8" w:rsidRDefault="00592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29.01/15.02, 05.0417.05/21.05</w:t>
            </w:r>
          </w:p>
        </w:tc>
      </w:tr>
      <w:tr w:rsidR="005921D8" w:rsidTr="006907FB"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D8" w:rsidRDefault="005921D8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D8" w:rsidRDefault="005921D8" w:rsidP="00592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литературе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8" w:rsidRDefault="00592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по англ.языку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BA06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26.01, 29.02, 04.03,20.03,</w:t>
            </w:r>
            <w:r w:rsidR="006907FB">
              <w:rPr>
                <w:lang w:eastAsia="en-US"/>
              </w:rPr>
              <w:t>13.05.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биологии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13.03/15.03, 15.05/17.05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Тематический контроль по географии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C34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31.01, 06.03, 08.05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Всероссийские проверочные работы по русскому языку, математике, истории и биологии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графику </w:t>
            </w:r>
            <w:proofErr w:type="spellStart"/>
            <w:r>
              <w:rPr>
                <w:lang w:eastAsia="en-US"/>
              </w:rPr>
              <w:t>Рособрнадзора</w:t>
            </w:r>
            <w:proofErr w:type="spellEnd"/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7FB" w:rsidRDefault="006907FB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07FB" w:rsidRDefault="006907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6-е классы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Тематическая контрольная работа  по математике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30.01, 27.02, 05.04, 22.05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контрольный диктант по русскому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30.01/01.02, 26.02/29.02, 02.04, 15.05, 23.05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 w:rsidP="00592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литературе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24.01, 08.05 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биологии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29.01, 06.05</w:t>
            </w:r>
          </w:p>
        </w:tc>
      </w:tr>
      <w:tr w:rsidR="00C34196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96" w:rsidRDefault="00C34196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96" w:rsidRDefault="00C34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 по географии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6" w:rsidRDefault="00C34196" w:rsidP="00C34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DF02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Тематическая контрольная работа  </w:t>
            </w:r>
            <w:r w:rsidR="006907FB">
              <w:rPr>
                <w:lang w:eastAsia="en-US"/>
              </w:rPr>
              <w:t>по английскому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15.01,31.01.05.04.13.05,24.05</w:t>
            </w:r>
          </w:p>
        </w:tc>
      </w:tr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Pr="00DF028B" w:rsidRDefault="006907FB" w:rsidP="00DF028B">
            <w:pPr>
              <w:pStyle w:val="Default"/>
              <w:ind w:firstLine="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Всероссийские проверочные работы по русскому языку, математике, истории, биологии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графику </w:t>
            </w:r>
            <w:proofErr w:type="spellStart"/>
            <w:r>
              <w:rPr>
                <w:lang w:eastAsia="en-US"/>
              </w:rPr>
              <w:t>Рособрнадзора</w:t>
            </w:r>
            <w:proofErr w:type="spellEnd"/>
          </w:p>
        </w:tc>
      </w:tr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7FB" w:rsidRDefault="006907FB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7-е классы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алгебре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17.01/</w:t>
            </w:r>
            <w:r w:rsidR="006907FB">
              <w:rPr>
                <w:lang w:eastAsia="en-US"/>
              </w:rPr>
              <w:t>12.01,</w:t>
            </w:r>
            <w:r>
              <w:rPr>
                <w:lang w:eastAsia="en-US"/>
              </w:rPr>
              <w:t xml:space="preserve"> 06.03/</w:t>
            </w:r>
            <w:r w:rsidR="006907FB">
              <w:rPr>
                <w:lang w:eastAsia="en-US"/>
              </w:rPr>
              <w:t>01.03,</w:t>
            </w:r>
            <w:r>
              <w:rPr>
                <w:lang w:eastAsia="en-US"/>
              </w:rPr>
              <w:t>03.05/</w:t>
            </w:r>
            <w:r w:rsidR="006907FB">
              <w:rPr>
                <w:lang w:eastAsia="en-US"/>
              </w:rPr>
              <w:t>08.05, 22.05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геометрии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18.01/</w:t>
            </w:r>
            <w:r w:rsidR="006907FB">
              <w:rPr>
                <w:lang w:eastAsia="en-US"/>
              </w:rPr>
              <w:t xml:space="preserve">18.01, </w:t>
            </w:r>
            <w:r>
              <w:rPr>
                <w:lang w:eastAsia="en-US"/>
              </w:rPr>
              <w:t>29.02/</w:t>
            </w:r>
            <w:r w:rsidR="006907FB">
              <w:rPr>
                <w:lang w:eastAsia="en-US"/>
              </w:rPr>
              <w:t xml:space="preserve">07.03, </w:t>
            </w:r>
            <w:r>
              <w:rPr>
                <w:lang w:eastAsia="en-US"/>
              </w:rPr>
              <w:t>07.05/</w:t>
            </w:r>
            <w:r w:rsidR="006907FB">
              <w:rPr>
                <w:lang w:eastAsia="en-US"/>
              </w:rPr>
              <w:t xml:space="preserve">02.05, </w:t>
            </w:r>
            <w:r>
              <w:rPr>
                <w:lang w:eastAsia="en-US"/>
              </w:rPr>
              <w:t>16.05/</w:t>
            </w:r>
            <w:r w:rsidR="006907FB">
              <w:rPr>
                <w:lang w:eastAsia="en-US"/>
              </w:rPr>
              <w:t>14.05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Тематический контроль по вероятности и статистике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06.05/</w:t>
            </w:r>
            <w:r w:rsidR="006907FB">
              <w:rPr>
                <w:lang w:eastAsia="en-US"/>
              </w:rPr>
              <w:t>03.05</w:t>
            </w:r>
          </w:p>
        </w:tc>
      </w:tr>
      <w:tr w:rsidR="00535DD0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D0" w:rsidRDefault="00535DD0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0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информатике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16.01, 14.05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контрольный диктант по русскому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5921D8" w:rsidP="00592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12.02/09.02,06.0516.05 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5921D8" w:rsidP="00592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</w:t>
            </w:r>
            <w:r w:rsidR="006907FB">
              <w:rPr>
                <w:lang w:eastAsia="en-US"/>
              </w:rPr>
              <w:t xml:space="preserve"> литературе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592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17.01, 24.04/22.04</w:t>
            </w:r>
          </w:p>
        </w:tc>
      </w:tr>
      <w:tr w:rsidR="005921D8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8" w:rsidRDefault="005921D8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D8" w:rsidRDefault="00592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 по обществознанию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D8" w:rsidRDefault="00592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25.04/24.04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физике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BA06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18.03, 25.04, 13.05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биологии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</w:tr>
      <w:tr w:rsidR="00C34196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96" w:rsidRDefault="00C34196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6" w:rsidRDefault="00C34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 по географии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6" w:rsidRDefault="00C34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английскому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E" w:rsidRDefault="00BA06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12.01, 06.02, 14.03, 30.04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01.02,15.03</w:t>
            </w:r>
            <w:r w:rsidR="00BA069E">
              <w:rPr>
                <w:lang w:eastAsia="en-US"/>
              </w:rPr>
              <w:t>,</w:t>
            </w:r>
            <w:r>
              <w:rPr>
                <w:lang w:eastAsia="en-US"/>
              </w:rPr>
              <w:t>11.04,17.05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 w:rsidP="00DF028B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Всероссийские проверочные работы по русскому языку, математике, </w:t>
            </w:r>
            <w:proofErr w:type="spellStart"/>
            <w:r>
              <w:rPr>
                <w:sz w:val="23"/>
                <w:szCs w:val="23"/>
                <w:lang w:eastAsia="en-US"/>
              </w:rPr>
              <w:t>естественно-</w:t>
            </w:r>
            <w:r>
              <w:rPr>
                <w:sz w:val="23"/>
                <w:szCs w:val="23"/>
                <w:lang w:eastAsia="en-US"/>
              </w:rPr>
              <w:lastRenderedPageBreak/>
              <w:t>научному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предмету ,гуманитарному предмету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 графику </w:t>
            </w:r>
            <w:proofErr w:type="spellStart"/>
            <w:r>
              <w:rPr>
                <w:lang w:eastAsia="en-US"/>
              </w:rPr>
              <w:t>Рособрнадзора</w:t>
            </w:r>
            <w:proofErr w:type="spellEnd"/>
          </w:p>
        </w:tc>
      </w:tr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7FB" w:rsidRDefault="006907FB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8-е классы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физике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BA06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08.04, 06.05, 20.05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592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 по обществознанию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5921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08.05/30.04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алгебре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24.01, 03.04, 22.05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геометрии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05.02, 12.03, 02.05, 16.05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 w:rsidP="00DF02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Тематический контроль по </w:t>
            </w:r>
            <w:r w:rsidR="00DF028B">
              <w:rPr>
                <w:lang w:eastAsia="en-US"/>
              </w:rPr>
              <w:t>курсу "В</w:t>
            </w:r>
            <w:r>
              <w:rPr>
                <w:lang w:eastAsia="en-US"/>
              </w:rPr>
              <w:t>ероятност</w:t>
            </w:r>
            <w:r w:rsidR="00DF028B"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 и статистик</w:t>
            </w:r>
            <w:r w:rsidR="00DF028B">
              <w:rPr>
                <w:lang w:eastAsia="en-US"/>
              </w:rPr>
              <w:t>а"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 w:rsidP="00211A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22.05/23.05</w:t>
            </w:r>
          </w:p>
        </w:tc>
      </w:tr>
      <w:tr w:rsidR="00535DD0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D0" w:rsidRDefault="00535DD0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0" w:rsidRDefault="00535DD0" w:rsidP="00DF02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 w:rsidP="00211A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15.02, 16.05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биологии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06.03, 06.05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химии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30.01,27.02, 30.04</w:t>
            </w:r>
          </w:p>
        </w:tc>
      </w:tr>
      <w:tr w:rsidR="00C34196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96" w:rsidRDefault="00C34196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96" w:rsidRDefault="00C34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 по географии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6" w:rsidRDefault="00C34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английскому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16.01,30.01,29.02,14.03,08.04,07.05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русскому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16.01/19.01, 09.04/11.04,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литературе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23.01, 02.04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родной литературе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</w:tr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Всероссийские проверочные работы по русскому языку, математике,  </w:t>
            </w:r>
            <w:proofErr w:type="spellStart"/>
            <w:r>
              <w:rPr>
                <w:sz w:val="23"/>
                <w:szCs w:val="23"/>
                <w:lang w:eastAsia="en-US"/>
              </w:rPr>
              <w:t>естественно-научному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предмету гуманитарному предмету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графику </w:t>
            </w:r>
            <w:proofErr w:type="spellStart"/>
            <w:r>
              <w:rPr>
                <w:lang w:eastAsia="en-US"/>
              </w:rPr>
              <w:t>Рособрнадзора</w:t>
            </w:r>
            <w:proofErr w:type="spellEnd"/>
          </w:p>
        </w:tc>
      </w:tr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7FB" w:rsidRDefault="006907FB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61461E">
              <w:rPr>
                <w:b/>
                <w:lang w:eastAsia="en-US"/>
              </w:rPr>
              <w:t>-е</w:t>
            </w:r>
            <w:r>
              <w:rPr>
                <w:b/>
                <w:lang w:eastAsia="en-US"/>
              </w:rPr>
              <w:t xml:space="preserve"> класс</w:t>
            </w:r>
            <w:r w:rsidR="0061461E">
              <w:rPr>
                <w:b/>
                <w:lang w:eastAsia="en-US"/>
              </w:rPr>
              <w:t>ы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алгебре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312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15.01,21.01,03.04,15.04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геометрии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</w:p>
          <w:p w:rsidR="006907FB" w:rsidRDefault="00312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25.01,27.02,23.04,16.05</w:t>
            </w:r>
          </w:p>
        </w:tc>
      </w:tr>
      <w:tr w:rsidR="0031296C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96C" w:rsidRDefault="0031296C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6C" w:rsidRDefault="00312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курсу "Вероятность и статистика"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6C" w:rsidRDefault="00312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23.01,19.03,07.05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биологии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03.05/07.05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химии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07.02, 24.04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BA069E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9E" w:rsidRDefault="00BA069E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9E" w:rsidRDefault="00BA06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физике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9E" w:rsidRDefault="00BA06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24.01, 25.04/29.04, 13.05/15.05</w:t>
            </w:r>
          </w:p>
        </w:tc>
      </w:tr>
      <w:tr w:rsidR="00C34196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96" w:rsidRDefault="00C34196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196" w:rsidRDefault="00C34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 по географии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96" w:rsidRDefault="00C34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</w:tr>
      <w:tr w:rsidR="0061461E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61E" w:rsidRDefault="0061461E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61E" w:rsidRDefault="006146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обществознанию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1E" w:rsidRDefault="006146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английскому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02.02,01.03,15.03,16.05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2 иностранному языку (немецкий)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 w:rsidP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23.01/25.01, 14.05/16.05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 w:rsidP="00CF0F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контрольный диктант по русскому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BA06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20.02, 14.05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 w:rsidP="00C23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по литературе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907FB" w:rsidP="00C236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07.03/11.03, 12.04, 14.05/16.05</w:t>
            </w:r>
          </w:p>
        </w:tc>
      </w:tr>
      <w:tr w:rsidR="006907FB" w:rsidTr="006907FB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7FB" w:rsidRDefault="006907FB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10 класс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6907FB" w:rsidTr="006907FB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146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Тематический контроль </w:t>
            </w:r>
            <w:r w:rsidR="006907FB">
              <w:rPr>
                <w:lang w:eastAsia="en-US"/>
              </w:rPr>
              <w:t>по истории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6146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</w:tc>
      </w:tr>
      <w:tr w:rsidR="006907FB" w:rsidTr="006907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7FB" w:rsidRDefault="006907FB">
            <w:pPr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FB" w:rsidRDefault="00690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физике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FB" w:rsidRDefault="00BA06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30.01, 07.05, 21.05</w:t>
            </w:r>
          </w:p>
          <w:p w:rsidR="006907FB" w:rsidRDefault="006907FB">
            <w:pPr>
              <w:jc w:val="center"/>
              <w:rPr>
                <w:lang w:eastAsia="en-US"/>
              </w:rPr>
            </w:pPr>
          </w:p>
        </w:tc>
      </w:tr>
      <w:tr w:rsidR="00535DD0" w:rsidTr="00963E14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0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химии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</w:p>
          <w:p w:rsidR="00535DD0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25.01, 25.04</w:t>
            </w:r>
          </w:p>
        </w:tc>
      </w:tr>
      <w:tr w:rsidR="00535DD0" w:rsidTr="00963E14"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0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алгебре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31.01,11.03,03.04,20.05,22.05</w:t>
            </w:r>
          </w:p>
          <w:p w:rsidR="00535DD0" w:rsidRDefault="00535DD0">
            <w:pPr>
              <w:jc w:val="center"/>
              <w:rPr>
                <w:lang w:eastAsia="en-US"/>
              </w:rPr>
            </w:pPr>
          </w:p>
        </w:tc>
      </w:tr>
      <w:tr w:rsidR="00535DD0" w:rsidTr="00963E14"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0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геометрии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06.02,14.03,05.04,16.05</w:t>
            </w:r>
          </w:p>
        </w:tc>
      </w:tr>
      <w:tr w:rsidR="00535DD0" w:rsidTr="00963E14"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0" w:rsidRDefault="00535DD0" w:rsidP="00603A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курсу "Вероятность и статистика"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 w:rsidP="00312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13.02,16.04,07.05</w:t>
            </w:r>
          </w:p>
        </w:tc>
      </w:tr>
      <w:tr w:rsidR="00535DD0" w:rsidTr="00963E14"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0" w:rsidRDefault="00535DD0" w:rsidP="00603A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информатике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 w:rsidP="003129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09.02, 17.05</w:t>
            </w:r>
          </w:p>
        </w:tc>
      </w:tr>
      <w:tr w:rsidR="00535DD0" w:rsidTr="00963E14"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контрольный диктант по русскому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</w:p>
          <w:p w:rsidR="00535DD0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15.01, 06.03, 08.05</w:t>
            </w:r>
          </w:p>
        </w:tc>
      </w:tr>
      <w:tr w:rsidR="00535DD0" w:rsidTr="00963E14"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по литературе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</w:t>
            </w:r>
          </w:p>
          <w:p w:rsidR="00535DD0" w:rsidRDefault="00535DD0">
            <w:pPr>
              <w:jc w:val="center"/>
              <w:rPr>
                <w:lang w:eastAsia="en-US"/>
              </w:rPr>
            </w:pPr>
          </w:p>
        </w:tc>
      </w:tr>
      <w:tr w:rsidR="00535DD0" w:rsidTr="00963E14"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биологии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 w:rsidP="006575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</w:tr>
      <w:tr w:rsidR="00535DD0" w:rsidTr="00963E14"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английскому языку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0" w:rsidRDefault="00535DD0" w:rsidP="006575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14.02, 20.03, 06.05</w:t>
            </w:r>
          </w:p>
        </w:tc>
      </w:tr>
      <w:tr w:rsidR="0031296C" w:rsidTr="006907FB">
        <w:tc>
          <w:tcPr>
            <w:tcW w:w="1659" w:type="dxa"/>
          </w:tcPr>
          <w:p w:rsidR="0031296C" w:rsidRDefault="0031296C" w:rsidP="00996D07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hideMark/>
          </w:tcPr>
          <w:p w:rsidR="0031296C" w:rsidRDefault="0031296C" w:rsidP="00CF0F0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11 класс</w:t>
            </w:r>
          </w:p>
        </w:tc>
        <w:tc>
          <w:tcPr>
            <w:tcW w:w="3461" w:type="dxa"/>
          </w:tcPr>
          <w:p w:rsidR="0031296C" w:rsidRDefault="0031296C" w:rsidP="00996D07">
            <w:pPr>
              <w:jc w:val="center"/>
              <w:rPr>
                <w:lang w:eastAsia="en-US"/>
              </w:rPr>
            </w:pPr>
          </w:p>
        </w:tc>
      </w:tr>
      <w:tr w:rsidR="00535DD0" w:rsidTr="006907FB">
        <w:tc>
          <w:tcPr>
            <w:tcW w:w="1659" w:type="dxa"/>
            <w:vMerge w:val="restart"/>
            <w:hideMark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Школьный</w:t>
            </w:r>
          </w:p>
        </w:tc>
        <w:tc>
          <w:tcPr>
            <w:tcW w:w="4451" w:type="dxa"/>
            <w:hideMark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математике</w:t>
            </w:r>
          </w:p>
        </w:tc>
        <w:tc>
          <w:tcPr>
            <w:tcW w:w="3461" w:type="dxa"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15.01,02.02,21.02,06.03,</w:t>
            </w:r>
          </w:p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01.04,12.04</w:t>
            </w:r>
          </w:p>
        </w:tc>
      </w:tr>
      <w:tr w:rsidR="00535DD0" w:rsidTr="006907FB">
        <w:tc>
          <w:tcPr>
            <w:tcW w:w="0" w:type="auto"/>
            <w:vMerge/>
            <w:hideMark/>
          </w:tcPr>
          <w:p w:rsidR="00535DD0" w:rsidRDefault="00535DD0" w:rsidP="00996D07">
            <w:pPr>
              <w:rPr>
                <w:lang w:eastAsia="en-US"/>
              </w:rPr>
            </w:pPr>
          </w:p>
        </w:tc>
        <w:tc>
          <w:tcPr>
            <w:tcW w:w="4451" w:type="dxa"/>
            <w:hideMark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физике</w:t>
            </w:r>
          </w:p>
        </w:tc>
        <w:tc>
          <w:tcPr>
            <w:tcW w:w="3461" w:type="dxa"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</w:p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23.01, 27.02, 09.04</w:t>
            </w:r>
          </w:p>
        </w:tc>
      </w:tr>
      <w:tr w:rsidR="00535DD0" w:rsidTr="006907FB">
        <w:tc>
          <w:tcPr>
            <w:tcW w:w="0" w:type="auto"/>
            <w:vMerge/>
            <w:hideMark/>
          </w:tcPr>
          <w:p w:rsidR="00535DD0" w:rsidRDefault="00535DD0" w:rsidP="00996D07">
            <w:pPr>
              <w:rPr>
                <w:lang w:eastAsia="en-US"/>
              </w:rPr>
            </w:pPr>
          </w:p>
        </w:tc>
        <w:tc>
          <w:tcPr>
            <w:tcW w:w="4451" w:type="dxa"/>
            <w:hideMark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информатике</w:t>
            </w:r>
          </w:p>
        </w:tc>
        <w:tc>
          <w:tcPr>
            <w:tcW w:w="3461" w:type="dxa"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05.02, 13.05</w:t>
            </w:r>
          </w:p>
        </w:tc>
      </w:tr>
      <w:tr w:rsidR="00535DD0" w:rsidTr="006907FB">
        <w:tc>
          <w:tcPr>
            <w:tcW w:w="1659" w:type="dxa"/>
            <w:vMerge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hideMark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химии</w:t>
            </w:r>
          </w:p>
        </w:tc>
        <w:tc>
          <w:tcPr>
            <w:tcW w:w="3461" w:type="dxa"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</w:p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</w:tc>
      </w:tr>
      <w:tr w:rsidR="00535DD0" w:rsidTr="006907FB">
        <w:tc>
          <w:tcPr>
            <w:tcW w:w="1659" w:type="dxa"/>
            <w:vMerge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hideMark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по биологии</w:t>
            </w:r>
          </w:p>
        </w:tc>
        <w:tc>
          <w:tcPr>
            <w:tcW w:w="3461" w:type="dxa"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</w:p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</w:tr>
      <w:tr w:rsidR="00C34196" w:rsidTr="006907FB">
        <w:tc>
          <w:tcPr>
            <w:tcW w:w="1659" w:type="dxa"/>
            <w:vMerge/>
          </w:tcPr>
          <w:p w:rsidR="00C34196" w:rsidRDefault="00C34196" w:rsidP="00996D07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  <w:hideMark/>
          </w:tcPr>
          <w:p w:rsidR="00C34196" w:rsidRDefault="00C34196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  по географии</w:t>
            </w:r>
          </w:p>
        </w:tc>
        <w:tc>
          <w:tcPr>
            <w:tcW w:w="3461" w:type="dxa"/>
          </w:tcPr>
          <w:p w:rsidR="00C34196" w:rsidRDefault="00C34196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</w:tr>
      <w:tr w:rsidR="00535DD0" w:rsidTr="006907FB">
        <w:tc>
          <w:tcPr>
            <w:tcW w:w="1659" w:type="dxa"/>
            <w:vMerge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контрольный диктант по русскому языку</w:t>
            </w:r>
          </w:p>
        </w:tc>
        <w:tc>
          <w:tcPr>
            <w:tcW w:w="3461" w:type="dxa"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</w:p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</w:p>
        </w:tc>
      </w:tr>
      <w:tr w:rsidR="00535DD0" w:rsidTr="006907FB">
        <w:tc>
          <w:tcPr>
            <w:tcW w:w="1659" w:type="dxa"/>
            <w:vMerge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по литературе</w:t>
            </w:r>
          </w:p>
        </w:tc>
        <w:tc>
          <w:tcPr>
            <w:tcW w:w="3461" w:type="dxa"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01.03, 10.05</w:t>
            </w:r>
          </w:p>
          <w:p w:rsidR="00535DD0" w:rsidRDefault="00535DD0" w:rsidP="00996D07">
            <w:pPr>
              <w:jc w:val="center"/>
              <w:rPr>
                <w:lang w:eastAsia="en-US"/>
              </w:rPr>
            </w:pPr>
          </w:p>
        </w:tc>
      </w:tr>
      <w:tr w:rsidR="00535DD0" w:rsidTr="006907FB">
        <w:tc>
          <w:tcPr>
            <w:tcW w:w="1659" w:type="dxa"/>
            <w:vMerge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</w:p>
        </w:tc>
        <w:tc>
          <w:tcPr>
            <w:tcW w:w="4451" w:type="dxa"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контрольная работа  по английскому языку</w:t>
            </w:r>
          </w:p>
        </w:tc>
        <w:tc>
          <w:tcPr>
            <w:tcW w:w="3461" w:type="dxa"/>
          </w:tcPr>
          <w:p w:rsidR="00535DD0" w:rsidRDefault="00535DD0" w:rsidP="00996D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18.03. 14.05</w:t>
            </w:r>
          </w:p>
        </w:tc>
      </w:tr>
      <w:tr w:rsidR="00DF028B" w:rsidTr="006907FB">
        <w:tc>
          <w:tcPr>
            <w:tcW w:w="1659" w:type="dxa"/>
          </w:tcPr>
          <w:p w:rsidR="00DF028B" w:rsidRDefault="00DF028B" w:rsidP="00334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</w:t>
            </w:r>
          </w:p>
        </w:tc>
        <w:tc>
          <w:tcPr>
            <w:tcW w:w="4451" w:type="dxa"/>
          </w:tcPr>
          <w:p w:rsidR="00DF028B" w:rsidRDefault="00DF028B" w:rsidP="00DF028B">
            <w:pPr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Всероссийские проверочные работы </w:t>
            </w:r>
          </w:p>
        </w:tc>
        <w:tc>
          <w:tcPr>
            <w:tcW w:w="3461" w:type="dxa"/>
          </w:tcPr>
          <w:p w:rsidR="00DF028B" w:rsidRDefault="00DF028B" w:rsidP="003348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графику </w:t>
            </w:r>
            <w:proofErr w:type="spellStart"/>
            <w:r>
              <w:rPr>
                <w:lang w:eastAsia="en-US"/>
              </w:rPr>
              <w:t>Рособрнадзора</w:t>
            </w:r>
            <w:proofErr w:type="spellEnd"/>
          </w:p>
        </w:tc>
      </w:tr>
    </w:tbl>
    <w:p w:rsidR="00C808A8" w:rsidRDefault="00C808A8"/>
    <w:sectPr w:rsidR="00C808A8" w:rsidSect="00C34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17447F"/>
    <w:rsid w:val="00020FBA"/>
    <w:rsid w:val="00055880"/>
    <w:rsid w:val="0017447F"/>
    <w:rsid w:val="00211A8E"/>
    <w:rsid w:val="0031296C"/>
    <w:rsid w:val="00535DD0"/>
    <w:rsid w:val="00556003"/>
    <w:rsid w:val="005921D8"/>
    <w:rsid w:val="0061461E"/>
    <w:rsid w:val="006177DF"/>
    <w:rsid w:val="006342D8"/>
    <w:rsid w:val="0065750C"/>
    <w:rsid w:val="006907FB"/>
    <w:rsid w:val="006C1148"/>
    <w:rsid w:val="0078550C"/>
    <w:rsid w:val="00AD4AD1"/>
    <w:rsid w:val="00AF39B6"/>
    <w:rsid w:val="00B55FEF"/>
    <w:rsid w:val="00B7508D"/>
    <w:rsid w:val="00BA069E"/>
    <w:rsid w:val="00C34196"/>
    <w:rsid w:val="00C4625D"/>
    <w:rsid w:val="00C808A8"/>
    <w:rsid w:val="00CB5DFE"/>
    <w:rsid w:val="00CD5154"/>
    <w:rsid w:val="00CD6E99"/>
    <w:rsid w:val="00CF0F04"/>
    <w:rsid w:val="00DF028B"/>
    <w:rsid w:val="00EB274B"/>
    <w:rsid w:val="00F4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7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9B6"/>
    <w:pPr>
      <w:keepNext/>
      <w:jc w:val="center"/>
      <w:outlineLvl w:val="0"/>
    </w:pPr>
    <w:rPr>
      <w:rFonts w:eastAsia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9B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AF39B6"/>
    <w:pPr>
      <w:jc w:val="center"/>
    </w:pPr>
    <w:rPr>
      <w:rFonts w:eastAsia="Times New Roman" w:cs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AF39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Strong"/>
    <w:qFormat/>
    <w:rsid w:val="00AF39B6"/>
    <w:rPr>
      <w:b/>
      <w:bCs/>
    </w:rPr>
  </w:style>
  <w:style w:type="paragraph" w:styleId="a6">
    <w:name w:val="No Spacing"/>
    <w:uiPriority w:val="1"/>
    <w:qFormat/>
    <w:rsid w:val="00AF39B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F39B6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174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7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50CFF-EFA2-4FB4-858F-DDFBA754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2024-01-31T13:23:00Z</dcterms:created>
  <dcterms:modified xsi:type="dcterms:W3CDTF">2024-02-05T14:06:00Z</dcterms:modified>
</cp:coreProperties>
</file>